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96"/>
        <w:gridCol w:w="4920"/>
      </w:tblGrid>
      <w:tr w:rsidR="00A25CD6" w14:paraId="451BCB40" w14:textId="77777777">
        <w:tc>
          <w:tcPr>
            <w:tcW w:w="5958" w:type="dxa"/>
          </w:tcPr>
          <w:p w14:paraId="451BCB39" w14:textId="77777777" w:rsidR="00A25CD6" w:rsidRDefault="008C1395">
            <w:r>
              <w:rPr>
                <w:noProof/>
              </w:rPr>
              <w:drawing>
                <wp:inline distT="0" distB="0" distL="0" distR="0" wp14:anchorId="451BCB55" wp14:editId="451BCB56">
                  <wp:extent cx="3705225" cy="1133475"/>
                  <wp:effectExtent l="19050" t="0" r="9525" b="0"/>
                  <wp:docPr id="1" name="Picture 1" descr="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rizontal"/>
                          <pic:cNvPicPr>
                            <a:picLocks noChangeAspect="1" noChangeArrowheads="1"/>
                          </pic:cNvPicPr>
                        </pic:nvPicPr>
                        <pic:blipFill>
                          <a:blip r:embed="rId9" cstate="print"/>
                          <a:srcRect/>
                          <a:stretch>
                            <a:fillRect/>
                          </a:stretch>
                        </pic:blipFill>
                        <pic:spPr bwMode="auto">
                          <a:xfrm>
                            <a:off x="0" y="0"/>
                            <a:ext cx="3705225" cy="1133475"/>
                          </a:xfrm>
                          <a:prstGeom prst="rect">
                            <a:avLst/>
                          </a:prstGeom>
                          <a:noFill/>
                          <a:ln w="9525">
                            <a:noFill/>
                            <a:miter lim="800000"/>
                            <a:headEnd/>
                            <a:tailEnd/>
                          </a:ln>
                        </pic:spPr>
                      </pic:pic>
                    </a:graphicData>
                  </a:graphic>
                </wp:inline>
              </w:drawing>
            </w:r>
          </w:p>
        </w:tc>
        <w:tc>
          <w:tcPr>
            <w:tcW w:w="5058" w:type="dxa"/>
          </w:tcPr>
          <w:p w14:paraId="451BCB3A" w14:textId="77777777" w:rsidR="00E5199F" w:rsidRPr="00E5199F" w:rsidRDefault="00E5199F" w:rsidP="00A25CD6">
            <w:pPr>
              <w:jc w:val="right"/>
              <w:rPr>
                <w:b/>
                <w:sz w:val="8"/>
              </w:rPr>
            </w:pPr>
          </w:p>
          <w:p w14:paraId="451BCB3B" w14:textId="77777777" w:rsidR="00A25CD6" w:rsidRPr="00A25CD6" w:rsidRDefault="00A25CD6" w:rsidP="00A25CD6">
            <w:pPr>
              <w:jc w:val="right"/>
              <w:rPr>
                <w:b/>
                <w:sz w:val="30"/>
              </w:rPr>
            </w:pPr>
            <w:r w:rsidRPr="00A25CD6">
              <w:rPr>
                <w:b/>
                <w:sz w:val="30"/>
              </w:rPr>
              <w:t>Springfield Catholic High School</w:t>
            </w:r>
          </w:p>
          <w:p w14:paraId="451BCB3C" w14:textId="77777777" w:rsidR="00A25CD6" w:rsidRPr="00A25CD6" w:rsidRDefault="00A25CD6" w:rsidP="00A25CD6">
            <w:pPr>
              <w:jc w:val="right"/>
              <w:rPr>
                <w:sz w:val="26"/>
              </w:rPr>
            </w:pPr>
            <w:r w:rsidRPr="00A25CD6">
              <w:rPr>
                <w:sz w:val="26"/>
              </w:rPr>
              <w:t xml:space="preserve">2340 </w:t>
            </w:r>
            <w:smartTag w:uri="urn:schemas-microsoft-com:office:smarttags" w:element="place">
              <w:r w:rsidRPr="00A25CD6">
                <w:rPr>
                  <w:sz w:val="26"/>
                </w:rPr>
                <w:t>South Eastgate</w:t>
              </w:r>
            </w:smartTag>
          </w:p>
          <w:p w14:paraId="451BCB3D" w14:textId="77777777" w:rsidR="00A25CD6" w:rsidRPr="00A25CD6" w:rsidRDefault="00A25CD6" w:rsidP="00A25CD6">
            <w:pPr>
              <w:jc w:val="right"/>
              <w:rPr>
                <w:sz w:val="26"/>
              </w:rPr>
            </w:pPr>
            <w:smartTag w:uri="urn:schemas-microsoft-com:office:smarttags" w:element="place">
              <w:smartTag w:uri="urn:schemas-microsoft-com:office:smarttags" w:element="City">
                <w:r w:rsidRPr="00A25CD6">
                  <w:rPr>
                    <w:sz w:val="26"/>
                  </w:rPr>
                  <w:t>Springfield</w:t>
                </w:r>
              </w:smartTag>
              <w:r w:rsidRPr="00A25CD6">
                <w:rPr>
                  <w:sz w:val="26"/>
                </w:rPr>
                <w:t xml:space="preserve">, </w:t>
              </w:r>
              <w:smartTag w:uri="urn:schemas-microsoft-com:office:smarttags" w:element="State">
                <w:r w:rsidRPr="00A25CD6">
                  <w:rPr>
                    <w:sz w:val="26"/>
                  </w:rPr>
                  <w:t>MO</w:t>
                </w:r>
              </w:smartTag>
              <w:r w:rsidRPr="00A25CD6">
                <w:rPr>
                  <w:sz w:val="26"/>
                </w:rPr>
                <w:t xml:space="preserve"> </w:t>
              </w:r>
              <w:smartTag w:uri="urn:schemas-microsoft-com:office:smarttags" w:element="PostalCode">
                <w:r w:rsidRPr="00A25CD6">
                  <w:rPr>
                    <w:sz w:val="26"/>
                  </w:rPr>
                  <w:t>65809</w:t>
                </w:r>
              </w:smartTag>
            </w:smartTag>
          </w:p>
          <w:p w14:paraId="451BCB3E" w14:textId="77777777" w:rsidR="00A25CD6" w:rsidRPr="00A25CD6" w:rsidRDefault="00A25CD6" w:rsidP="00A25CD6">
            <w:pPr>
              <w:jc w:val="right"/>
              <w:rPr>
                <w:sz w:val="26"/>
              </w:rPr>
            </w:pPr>
            <w:r w:rsidRPr="00A25CD6">
              <w:rPr>
                <w:sz w:val="26"/>
              </w:rPr>
              <w:t xml:space="preserve">417-887-8817 </w:t>
            </w:r>
            <w:r w:rsidRPr="00A25CD6">
              <w:rPr>
                <w:sz w:val="26"/>
              </w:rPr>
              <w:sym w:font="Symbol" w:char="F0B7"/>
            </w:r>
            <w:r w:rsidRPr="00A25CD6">
              <w:rPr>
                <w:sz w:val="26"/>
              </w:rPr>
              <w:t xml:space="preserve"> Fax:417-</w:t>
            </w:r>
            <w:r w:rsidR="00D83F9F">
              <w:rPr>
                <w:sz w:val="26"/>
              </w:rPr>
              <w:t>885-1165</w:t>
            </w:r>
          </w:p>
          <w:p w14:paraId="451BCB3F" w14:textId="77777777" w:rsidR="00A25CD6" w:rsidRPr="00D83F9F" w:rsidRDefault="00CA6149" w:rsidP="00A25CD6">
            <w:pPr>
              <w:jc w:val="right"/>
              <w:rPr>
                <w:color w:val="000000"/>
              </w:rPr>
            </w:pPr>
            <w:hyperlink r:id="rId10" w:history="1">
              <w:r w:rsidR="00D83F9F" w:rsidRPr="00D83F9F">
                <w:rPr>
                  <w:rStyle w:val="Hyperlink"/>
                  <w:color w:val="000000"/>
                  <w:sz w:val="26"/>
                  <w:u w:val="none"/>
                </w:rPr>
                <w:t>www.springfieldcatholicschools.org/schs</w:t>
              </w:r>
            </w:hyperlink>
            <w:r w:rsidR="001C5476">
              <w:rPr>
                <w:color w:val="000000"/>
                <w:sz w:val="26"/>
              </w:rPr>
              <w:t>1</w:t>
            </w:r>
          </w:p>
        </w:tc>
      </w:tr>
    </w:tbl>
    <w:p w14:paraId="451BCB41" w14:textId="77777777" w:rsidR="00A25CD6" w:rsidRDefault="00A25CD6"/>
    <w:p w14:paraId="451BCB42" w14:textId="77777777" w:rsidR="00A25CD6" w:rsidRDefault="00A25CD6"/>
    <w:p w14:paraId="451BCB43" w14:textId="77777777" w:rsidR="0002471D" w:rsidRDefault="0002471D"/>
    <w:p w14:paraId="451BCB44" w14:textId="77777777" w:rsidR="00D83F9F" w:rsidRDefault="00D83F9F"/>
    <w:p w14:paraId="451BCB45" w14:textId="77777777" w:rsidR="0002471D" w:rsidRDefault="008C1395">
      <w:r>
        <w:t>Dear Adventure Education Students:</w:t>
      </w:r>
    </w:p>
    <w:p w14:paraId="451BCB46" w14:textId="77777777" w:rsidR="008C1395" w:rsidRDefault="008C1395"/>
    <w:p w14:paraId="451BCB47" w14:textId="77777777" w:rsidR="00B4373A" w:rsidRDefault="008C1395" w:rsidP="00B4373A">
      <w:r>
        <w:t xml:space="preserve">Hope your summer </w:t>
      </w:r>
      <w:r w:rsidR="00673098">
        <w:t xml:space="preserve">goes </w:t>
      </w:r>
      <w:r>
        <w:t>well</w:t>
      </w:r>
      <w:r w:rsidR="00B4373A">
        <w:t>. Before class starts you will need to obtain the following items. Summary of Missouri Hunting and Trapping Regulations, Summary of Missouri Fishing Regulations, and Missouri Wildlife Code Book. These items are free, and can be found any place you can purchase a hunting and/or fishing permit.</w:t>
      </w:r>
    </w:p>
    <w:p w14:paraId="6CACE16C" w14:textId="5E37B58E" w:rsidR="00CA6149" w:rsidRDefault="00CA6149" w:rsidP="00B4373A">
      <w:r>
        <w:t xml:space="preserve">They will sometimes run out of these items so don’t wait too long to get them. If all else fails you can pick them up at the Department of Conservation regional office off of 65 &amp; Kearney </w:t>
      </w:r>
      <w:bookmarkStart w:id="0" w:name="_GoBack"/>
      <w:bookmarkEnd w:id="0"/>
      <w:r>
        <w:t>near Prime Trucking Company.</w:t>
      </w:r>
    </w:p>
    <w:p w14:paraId="451BCB48" w14:textId="77777777" w:rsidR="00E5436F" w:rsidRPr="00673098" w:rsidRDefault="00B4373A" w:rsidP="00E5436F">
      <w:pPr>
        <w:rPr>
          <w:color w:val="FF0000"/>
        </w:rPr>
      </w:pPr>
      <w:r>
        <w:rPr>
          <w:color w:val="FF0000"/>
        </w:rPr>
        <w:t xml:space="preserve">PLEASE BRING THESE ITEMS </w:t>
      </w:r>
      <w:r w:rsidR="00E5436F">
        <w:rPr>
          <w:color w:val="FF0000"/>
        </w:rPr>
        <w:t>WITH YOU THE FIRST DAY OF CLASS!</w:t>
      </w:r>
    </w:p>
    <w:p w14:paraId="451BCB49" w14:textId="77777777" w:rsidR="00E5436F" w:rsidRDefault="00E5436F">
      <w:r>
        <w:t>Also, on the first day of class you need to turn in a one page paper explaining why you are taking this class, and what you expect to get out of it.</w:t>
      </w:r>
    </w:p>
    <w:p w14:paraId="451BCB4A" w14:textId="77777777" w:rsidR="00673098" w:rsidRDefault="00673098"/>
    <w:p w14:paraId="451BCB4B" w14:textId="77777777" w:rsidR="008C1395" w:rsidRDefault="00E5436F">
      <w:r>
        <w:t>Enjoy your time off, and I’ll see you in mid August</w:t>
      </w:r>
    </w:p>
    <w:p w14:paraId="451BCB4C" w14:textId="77777777" w:rsidR="008C1395" w:rsidRDefault="008C1395"/>
    <w:p w14:paraId="451BCB4D" w14:textId="77777777" w:rsidR="008C1395" w:rsidRDefault="008C1395"/>
    <w:p w14:paraId="451BCB4E" w14:textId="77777777" w:rsidR="008C1395" w:rsidRDefault="008C1395"/>
    <w:p w14:paraId="451BCB4F" w14:textId="77777777" w:rsidR="008C1395" w:rsidRDefault="008C1395"/>
    <w:p w14:paraId="451BCB50" w14:textId="77777777" w:rsidR="008C1395" w:rsidRDefault="008C1395">
      <w:r>
        <w:t xml:space="preserve">Bobby Cornelison </w:t>
      </w:r>
    </w:p>
    <w:p w14:paraId="451BCB51" w14:textId="77777777" w:rsidR="008C1395" w:rsidRDefault="008C1395">
      <w:r>
        <w:t>Adventure Education Instructor</w:t>
      </w:r>
    </w:p>
    <w:p w14:paraId="451BCB52" w14:textId="77777777" w:rsidR="008C1395" w:rsidRDefault="008C1395">
      <w:pPr>
        <w:sectPr w:rsidR="008C1395" w:rsidSect="00A25CD6">
          <w:footerReference w:type="default" r:id="rId11"/>
          <w:pgSz w:w="12240" w:h="15840"/>
          <w:pgMar w:top="720" w:right="720" w:bottom="720" w:left="720" w:header="720" w:footer="720" w:gutter="0"/>
          <w:cols w:space="720"/>
        </w:sectPr>
      </w:pPr>
      <w:r>
        <w:t>Springfield Catholic High School</w:t>
      </w:r>
    </w:p>
    <w:p w14:paraId="451BCB53" w14:textId="77777777" w:rsidR="0002471D" w:rsidRDefault="0002471D"/>
    <w:p w14:paraId="451BCB54" w14:textId="77777777" w:rsidR="00D83F9F" w:rsidRDefault="00D83F9F"/>
    <w:sectPr w:rsidR="00D83F9F" w:rsidSect="0002471D">
      <w:type w:val="continuous"/>
      <w:pgSz w:w="12240" w:h="15840"/>
      <w:pgMar w:top="720"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BCB59" w14:textId="77777777" w:rsidR="008C1395" w:rsidRDefault="008C1395">
      <w:r>
        <w:separator/>
      </w:r>
    </w:p>
  </w:endnote>
  <w:endnote w:type="continuationSeparator" w:id="0">
    <w:p w14:paraId="451BCB5A" w14:textId="77777777" w:rsidR="008C1395" w:rsidRDefault="008C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BCB5B" w14:textId="77777777" w:rsidR="00C50459" w:rsidRDefault="00C50459" w:rsidP="00A25CD6">
    <w:pPr>
      <w:pStyle w:val="Footer"/>
      <w:jc w:val="center"/>
      <w:rPr>
        <w:b/>
        <w:sz w:val="20"/>
        <w:u w:val="single"/>
      </w:rPr>
    </w:pPr>
    <w:r w:rsidRPr="00A25CD6">
      <w:rPr>
        <w:b/>
        <w:sz w:val="20"/>
        <w:u w:val="single"/>
      </w:rPr>
      <w:t>SPRINGFIELD  CATHOLIC  SCHOOL  SYSTEM</w:t>
    </w:r>
  </w:p>
  <w:p w14:paraId="451BCB5C" w14:textId="77777777" w:rsidR="00C50459" w:rsidRPr="00A25CD6" w:rsidRDefault="00C50459" w:rsidP="00A25CD6">
    <w:pPr>
      <w:pStyle w:val="Footer"/>
      <w:jc w:val="center"/>
      <w:rPr>
        <w:sz w:val="20"/>
      </w:rPr>
    </w:pPr>
    <w:smartTag w:uri="urn:schemas-microsoft-com:office:smarttags" w:element="Street">
      <w:smartTag w:uri="urn:schemas-microsoft-com:office:smarttags" w:element="address">
        <w:smartTag w:uri="urn:schemas-microsoft-com:office:smarttags" w:element="City">
          <w:r>
            <w:rPr>
              <w:sz w:val="20"/>
            </w:rPr>
            <w:t>Springfield</w:t>
          </w:r>
        </w:smartTag>
        <w:r>
          <w:rPr>
            <w:sz w:val="20"/>
          </w:rPr>
          <w:t xml:space="preserve"> Catholic High School </w:t>
        </w:r>
        <w:r w:rsidRPr="00A25CD6">
          <w:rPr>
            <w:sz w:val="20"/>
          </w:rPr>
          <w:sym w:font="Symbol" w:char="F0B7"/>
        </w:r>
        <w:r>
          <w:rPr>
            <w:sz w:val="20"/>
          </w:rPr>
          <w:t xml:space="preserve"> Immaculate Conception School </w:t>
        </w:r>
        <w:r w:rsidRPr="00A25CD6">
          <w:rPr>
            <w:sz w:val="20"/>
          </w:rPr>
          <w:sym w:font="Symbol" w:char="F0B7"/>
        </w:r>
        <w:r>
          <w:rPr>
            <w:sz w:val="20"/>
          </w:rPr>
          <w:t xml:space="preserve"> </w:t>
        </w:r>
        <w:smartTag w:uri="urn:schemas-microsoft-com:office:smarttags" w:element="place">
          <w:r>
            <w:rPr>
              <w:sz w:val="20"/>
            </w:rPr>
            <w:t>St.</w:t>
          </w:r>
        </w:smartTag>
        <w:r>
          <w:rPr>
            <w:sz w:val="20"/>
          </w:rPr>
          <w:t xml:space="preserve"> Agnes School </w:t>
        </w:r>
        <w:r w:rsidRPr="00A25CD6">
          <w:rPr>
            <w:sz w:val="20"/>
          </w:rPr>
          <w:sym w:font="Symbol" w:char="F0B7"/>
        </w:r>
        <w:r>
          <w:rPr>
            <w:sz w:val="20"/>
          </w:rPr>
          <w:t xml:space="preserve"> St.</w:t>
        </w:r>
      </w:smartTag>
    </w:smartTag>
    <w:r>
      <w:rPr>
        <w:sz w:val="20"/>
      </w:rPr>
      <w:t xml:space="preserve"> Joseph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BCB57" w14:textId="77777777" w:rsidR="008C1395" w:rsidRDefault="008C1395">
      <w:r>
        <w:separator/>
      </w:r>
    </w:p>
  </w:footnote>
  <w:footnote w:type="continuationSeparator" w:id="0">
    <w:p w14:paraId="451BCB58" w14:textId="77777777" w:rsidR="008C1395" w:rsidRDefault="008C1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52F6C"/>
    <w:rsid w:val="0002471D"/>
    <w:rsid w:val="00052F6C"/>
    <w:rsid w:val="001731FB"/>
    <w:rsid w:val="001C5476"/>
    <w:rsid w:val="00294A1B"/>
    <w:rsid w:val="004673F3"/>
    <w:rsid w:val="00592C88"/>
    <w:rsid w:val="00673098"/>
    <w:rsid w:val="007361B8"/>
    <w:rsid w:val="007920E2"/>
    <w:rsid w:val="008C1395"/>
    <w:rsid w:val="008F074F"/>
    <w:rsid w:val="00A25CD6"/>
    <w:rsid w:val="00B4373A"/>
    <w:rsid w:val="00B73640"/>
    <w:rsid w:val="00C50459"/>
    <w:rsid w:val="00C5165A"/>
    <w:rsid w:val="00CA6149"/>
    <w:rsid w:val="00D56520"/>
    <w:rsid w:val="00D67FA1"/>
    <w:rsid w:val="00D83F9F"/>
    <w:rsid w:val="00E5199F"/>
    <w:rsid w:val="00E5436F"/>
    <w:rsid w:val="00EB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51BCB39"/>
  <w15:docId w15:val="{47999450-7E77-4D43-A586-1BC37C34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F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52F6C"/>
    <w:pPr>
      <w:framePr w:w="7920" w:h="1980" w:hRule="exact" w:hSpace="180" w:wrap="auto" w:hAnchor="page" w:xAlign="center" w:yAlign="bottom"/>
      <w:ind w:left="2880"/>
    </w:pPr>
    <w:rPr>
      <w:smallCaps/>
      <w:sz w:val="26"/>
    </w:rPr>
  </w:style>
  <w:style w:type="table" w:styleId="TableGrid">
    <w:name w:val="Table Grid"/>
    <w:basedOn w:val="TableNormal"/>
    <w:rsid w:val="00A25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25CD6"/>
    <w:rPr>
      <w:color w:val="0000FF"/>
      <w:u w:val="single"/>
    </w:rPr>
  </w:style>
  <w:style w:type="paragraph" w:styleId="Header">
    <w:name w:val="header"/>
    <w:basedOn w:val="Normal"/>
    <w:rsid w:val="00A25CD6"/>
    <w:pPr>
      <w:tabs>
        <w:tab w:val="center" w:pos="4320"/>
        <w:tab w:val="right" w:pos="8640"/>
      </w:tabs>
    </w:pPr>
  </w:style>
  <w:style w:type="paragraph" w:styleId="Footer">
    <w:name w:val="footer"/>
    <w:basedOn w:val="Normal"/>
    <w:rsid w:val="00A25CD6"/>
    <w:pPr>
      <w:tabs>
        <w:tab w:val="center" w:pos="4320"/>
        <w:tab w:val="right" w:pos="8640"/>
      </w:tabs>
    </w:pPr>
  </w:style>
  <w:style w:type="paragraph" w:styleId="BalloonText">
    <w:name w:val="Balloon Text"/>
    <w:basedOn w:val="Normal"/>
    <w:link w:val="BalloonTextChar"/>
    <w:rsid w:val="00673098"/>
    <w:rPr>
      <w:rFonts w:ascii="Tahoma" w:hAnsi="Tahoma" w:cs="Tahoma"/>
      <w:sz w:val="16"/>
      <w:szCs w:val="16"/>
    </w:rPr>
  </w:style>
  <w:style w:type="character" w:customStyle="1" w:styleId="BalloonTextChar">
    <w:name w:val="Balloon Text Char"/>
    <w:basedOn w:val="DefaultParagraphFont"/>
    <w:link w:val="BalloonText"/>
    <w:rsid w:val="00673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pringfieldcatholicschools.org/schs"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24C7C6E537C4EA3C9FD749834082A" ma:contentTypeVersion="0" ma:contentTypeDescription="Create a new document." ma:contentTypeScope="" ma:versionID="062785c20b8c5d88c349a2bbf9a945ff">
  <xsd:schema xmlns:xsd="http://www.w3.org/2001/XMLSchema" xmlns:xs="http://www.w3.org/2001/XMLSchema" xmlns:p="http://schemas.microsoft.com/office/2006/metadata/properties" targetNamespace="http://schemas.microsoft.com/office/2006/metadata/properties" ma:root="true" ma:fieldsID="43a070819b20e5edec31a87ccc7f4bb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143434-B6AD-4B90-B782-AF24C2281FA8}"/>
</file>

<file path=customXml/itemProps2.xml><?xml version="1.0" encoding="utf-8"?>
<ds:datastoreItem xmlns:ds="http://schemas.openxmlformats.org/officeDocument/2006/customXml" ds:itemID="{8EAA307F-E885-4CBB-89A6-EAB7A534B8DC}"/>
</file>

<file path=customXml/itemProps3.xml><?xml version="1.0" encoding="utf-8"?>
<ds:datastoreItem xmlns:ds="http://schemas.openxmlformats.org/officeDocument/2006/customXml" ds:itemID="{4E7E5F6B-75CB-475B-8051-F37FD9744D34}"/>
</file>

<file path=docProps/app.xml><?xml version="1.0" encoding="utf-8"?>
<Properties xmlns="http://schemas.openxmlformats.org/officeDocument/2006/extended-properties" xmlns:vt="http://schemas.openxmlformats.org/officeDocument/2006/docPropsVTypes">
  <Template>Normal</Template>
  <TotalTime>36</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Catholic Campus Ministry</Company>
  <LinksUpToDate>false</LinksUpToDate>
  <CharactersWithSpaces>1138</CharactersWithSpaces>
  <SharedDoc>false</SharedDoc>
  <HLinks>
    <vt:vector size="6" baseType="variant">
      <vt:variant>
        <vt:i4>2490414</vt:i4>
      </vt:variant>
      <vt:variant>
        <vt:i4>0</vt:i4>
      </vt:variant>
      <vt:variant>
        <vt:i4>0</vt:i4>
      </vt:variant>
      <vt:variant>
        <vt:i4>5</vt:i4>
      </vt:variant>
      <vt:variant>
        <vt:lpwstr>http://www.springfieldcatholicschools.org/schs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SCHS</dc:creator>
  <cp:keywords/>
  <dc:description/>
  <cp:lastModifiedBy>Bobby Cornelison</cp:lastModifiedBy>
  <cp:revision>6</cp:revision>
  <cp:lastPrinted>2014-05-16T13:49:00Z</cp:lastPrinted>
  <dcterms:created xsi:type="dcterms:W3CDTF">2007-07-05T15:54:00Z</dcterms:created>
  <dcterms:modified xsi:type="dcterms:W3CDTF">2015-05-19T12:10:00Z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0x010100A6824C7C6E537C4EA3C9FD749834082A</vt:lpwstr>
  </property>
  <property fmtid="{D5CDD505-2E9C-101B-9397-08002B2CF9AE}" pid="3" name="IsMyDocuments">
    <vt:bool>true</vt:bool>
  </property>
</Properties>
</file>